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6228"/>
      </w:tblGrid>
      <w:tr w:rsidR="001F5AA9" w:rsidTr="001F5AA9"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8"/>
              </w:rPr>
              <w:t>ストライカープロジェクト選手選考会申込書</w:t>
            </w:r>
          </w:p>
        </w:tc>
      </w:tr>
      <w:tr w:rsidR="001F5AA9" w:rsidTr="001F5AA9">
        <w:trPr>
          <w:trHeight w:val="3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rPr>
          <w:trHeight w:val="87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選手氏名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所属チーム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所属小学校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生年月日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身長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体重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利き足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住所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保護者氏名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連絡先（携帯）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1F5AA9" w:rsidTr="001F5AA9">
        <w:trPr>
          <w:trHeight w:val="5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rPr>
                <w:rFonts w:eastAsiaTheme="minorEastAsia"/>
                <w:sz w:val="28"/>
              </w:rPr>
            </w:pPr>
          </w:p>
          <w:p w:rsidR="001F5AA9" w:rsidRDefault="001F5AA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監督署名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9" w:rsidRDefault="001F5AA9">
            <w:pPr>
              <w:jc w:val="center"/>
              <w:rPr>
                <w:rFonts w:eastAsiaTheme="minorEastAsia"/>
                <w:sz w:val="28"/>
              </w:rPr>
            </w:pPr>
          </w:p>
          <w:p w:rsidR="001F5AA9" w:rsidRDefault="001F5AA9">
            <w:pPr>
              <w:ind w:right="560"/>
              <w:jc w:val="right"/>
              <w:rPr>
                <w:rFonts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</w:t>
            </w:r>
          </w:p>
        </w:tc>
      </w:tr>
    </w:tbl>
    <w:p w:rsidR="006F5E03" w:rsidRDefault="006F5E03"/>
    <w:sectPr w:rsidR="006F5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9"/>
    <w:rsid w:val="001F5AA9"/>
    <w:rsid w:val="006F5E03"/>
    <w:rsid w:val="00E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954E14-CB86-4B2B-B8CB-059F680F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AA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AA9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徳島ヴォルティス</dc:creator>
  <cp:lastModifiedBy>owner</cp:lastModifiedBy>
  <cp:revision>2</cp:revision>
  <dcterms:created xsi:type="dcterms:W3CDTF">2019-03-22T07:35:00Z</dcterms:created>
  <dcterms:modified xsi:type="dcterms:W3CDTF">2019-03-22T07:35:00Z</dcterms:modified>
</cp:coreProperties>
</file>